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980"/>
        <w:gridCol w:w="571"/>
        <w:gridCol w:w="1274"/>
        <w:gridCol w:w="1295"/>
        <w:gridCol w:w="1585"/>
        <w:gridCol w:w="2211"/>
      </w:tblGrid>
      <w:tr w14:paraId="16A5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908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BC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highlight w:val="none"/>
                <w:u w:val="none"/>
                <w:lang w:val="en-US" w:eastAsia="zh-CN"/>
              </w:rPr>
              <w:t>六盘水市水城区晟明劳务有限公司报名表</w:t>
            </w:r>
          </w:p>
        </w:tc>
      </w:tr>
      <w:tr w14:paraId="71A98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A1EAF0">
            <w:pPr>
              <w:keepNext w:val="0"/>
              <w:keepLines w:val="0"/>
              <w:widowControl/>
              <w:suppressLineNumbers w:val="0"/>
              <w:tabs>
                <w:tab w:val="left" w:pos="846"/>
                <w:tab w:val="right" w:pos="749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02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B0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2437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9E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B25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81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111A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E9C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41D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B0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ABD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F5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32D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0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1C77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F1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3E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06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81A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0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0581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5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A2ED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6B9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27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74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8D54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35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6CC4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033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4F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学校/专业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124C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58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7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09C8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2F6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A8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91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1FCE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5DA2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B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现工作岗位及职务</w:t>
            </w:r>
          </w:p>
        </w:tc>
        <w:tc>
          <w:tcPr>
            <w:tcW w:w="791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07B0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485C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4F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学习工作经历</w:t>
            </w:r>
          </w:p>
        </w:tc>
        <w:tc>
          <w:tcPr>
            <w:tcW w:w="791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C0051">
            <w:pPr>
              <w:pStyle w:val="2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19B0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ZWY5NjI5MGFmMzdiYTJmMjg3ZmJlNmUyMGRmZDkifQ=="/>
  </w:docVars>
  <w:rsids>
    <w:rsidRoot w:val="396B0049"/>
    <w:rsid w:val="21D04B94"/>
    <w:rsid w:val="2CD056AD"/>
    <w:rsid w:val="36142702"/>
    <w:rsid w:val="396B0049"/>
    <w:rsid w:val="40C574EB"/>
    <w:rsid w:val="4A6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00" w:beforeAutospacing="1" w:after="100" w:afterAutospacing="1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363</Characters>
  <Lines>0</Lines>
  <Paragraphs>0</Paragraphs>
  <TotalTime>0</TotalTime>
  <ScaleCrop>false</ScaleCrop>
  <LinksUpToDate>false</LinksUpToDate>
  <CharactersWithSpaces>363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2024-01-31T03:51:00Z</dcterms:created>
  <dc:creator>Lino</dc:creator>
  <cp:lastModifiedBy>遗失的兔子</cp:lastModifiedBy>
  <dcterms:modified xsi:type="dcterms:W3CDTF">2024-10-09T06:40:41Z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F72705B7D1E84F4D9A7ED96BE3A338FF_13</vt:lpwstr>
  </property>
</Properties>
</file>