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320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附件1：</w:t>
      </w:r>
    </w:p>
    <w:p w14:paraId="3D731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贵阳市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观山湖区金华园街道新世界社区卫生服务中心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2025年对外公开招聘工作人员岗位信息表</w:t>
      </w:r>
    </w:p>
    <w:tbl>
      <w:tblPr>
        <w:tblStyle w:val="5"/>
        <w:tblW w:w="15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66"/>
        <w:gridCol w:w="2109"/>
        <w:gridCol w:w="1083"/>
        <w:gridCol w:w="366"/>
        <w:gridCol w:w="2751"/>
        <w:gridCol w:w="608"/>
        <w:gridCol w:w="1143"/>
        <w:gridCol w:w="1149"/>
        <w:gridCol w:w="2581"/>
        <w:gridCol w:w="3683"/>
      </w:tblGrid>
      <w:tr w14:paraId="0C79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66" w:type="dxa"/>
            <w:vMerge w:val="restart"/>
            <w:vAlign w:val="center"/>
          </w:tcPr>
          <w:p w14:paraId="21BB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09" w:type="dxa"/>
            <w:vMerge w:val="restart"/>
            <w:vAlign w:val="center"/>
          </w:tcPr>
          <w:p w14:paraId="776B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200" w:type="dxa"/>
            <w:gridSpan w:val="3"/>
            <w:vAlign w:val="center"/>
          </w:tcPr>
          <w:p w14:paraId="75BA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900" w:type="dxa"/>
            <w:gridSpan w:val="3"/>
            <w:vAlign w:val="center"/>
          </w:tcPr>
          <w:p w14:paraId="7EEF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581" w:type="dxa"/>
            <w:vMerge w:val="restart"/>
            <w:vAlign w:val="center"/>
          </w:tcPr>
          <w:p w14:paraId="3AD1B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3683" w:type="dxa"/>
            <w:vMerge w:val="restart"/>
            <w:vAlign w:val="center"/>
          </w:tcPr>
          <w:p w14:paraId="58AF9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D6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66" w:type="dxa"/>
            <w:vMerge w:val="continue"/>
            <w:vAlign w:val="center"/>
          </w:tcPr>
          <w:p w14:paraId="21DC3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09" w:type="dxa"/>
            <w:vMerge w:val="continue"/>
            <w:vAlign w:val="center"/>
          </w:tcPr>
          <w:p w14:paraId="7238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2F11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66" w:type="dxa"/>
            <w:vMerge w:val="restart"/>
            <w:vAlign w:val="center"/>
          </w:tcPr>
          <w:p w14:paraId="3F82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2751" w:type="dxa"/>
            <w:vMerge w:val="restart"/>
            <w:vAlign w:val="center"/>
          </w:tcPr>
          <w:p w14:paraId="6CD4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岗位职能简介</w:t>
            </w:r>
          </w:p>
        </w:tc>
        <w:tc>
          <w:tcPr>
            <w:tcW w:w="2900" w:type="dxa"/>
            <w:gridSpan w:val="3"/>
            <w:vAlign w:val="center"/>
          </w:tcPr>
          <w:p w14:paraId="4364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581" w:type="dxa"/>
            <w:vMerge w:val="continue"/>
            <w:vAlign w:val="center"/>
          </w:tcPr>
          <w:p w14:paraId="5311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83" w:type="dxa"/>
            <w:vMerge w:val="continue"/>
            <w:vAlign w:val="center"/>
          </w:tcPr>
          <w:p w14:paraId="64AE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26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66" w:type="dxa"/>
            <w:vMerge w:val="continue"/>
            <w:shd w:val="clear" w:color="auto" w:fill="auto"/>
            <w:vAlign w:val="center"/>
          </w:tcPr>
          <w:p w14:paraId="4143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09" w:type="dxa"/>
            <w:vMerge w:val="continue"/>
            <w:shd w:val="clear" w:color="auto" w:fill="auto"/>
            <w:vAlign w:val="center"/>
          </w:tcPr>
          <w:p w14:paraId="09F9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1003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6" w:type="dxa"/>
            <w:vMerge w:val="continue"/>
            <w:shd w:val="clear" w:color="auto" w:fill="auto"/>
            <w:vAlign w:val="center"/>
          </w:tcPr>
          <w:p w14:paraId="232F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751" w:type="dxa"/>
            <w:vMerge w:val="continue"/>
            <w:shd w:val="clear" w:color="auto" w:fill="auto"/>
            <w:vAlign w:val="center"/>
          </w:tcPr>
          <w:p w14:paraId="41F88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8" w:type="dxa"/>
            <w:vAlign w:val="center"/>
          </w:tcPr>
          <w:p w14:paraId="02B9C4F0">
            <w:pPr>
              <w:widowControl w:val="0"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大学专科</w:t>
            </w:r>
          </w:p>
        </w:tc>
        <w:tc>
          <w:tcPr>
            <w:tcW w:w="1143" w:type="dxa"/>
            <w:vAlign w:val="center"/>
          </w:tcPr>
          <w:p w14:paraId="0918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149" w:type="dxa"/>
            <w:vAlign w:val="center"/>
          </w:tcPr>
          <w:p w14:paraId="139C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2581" w:type="dxa"/>
            <w:vMerge w:val="continue"/>
            <w:vAlign w:val="center"/>
          </w:tcPr>
          <w:p w14:paraId="447E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83" w:type="dxa"/>
            <w:vMerge w:val="continue"/>
            <w:vAlign w:val="center"/>
          </w:tcPr>
          <w:p w14:paraId="63DB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868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16F6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F77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贵阳市观山湖区金华园街道新世界社区卫生服务中心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D72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全科医生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5C0E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E581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1.负责临床医疗工作，对常见病、多发病、慢性病患者进行诊断、治疗、检查和用药。</w:t>
            </w:r>
          </w:p>
          <w:p w14:paraId="5FE18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08" w:type="dxa"/>
            <w:vAlign w:val="center"/>
          </w:tcPr>
          <w:p w14:paraId="643A9332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 w14:paraId="53EC5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49" w:type="dxa"/>
            <w:vAlign w:val="center"/>
          </w:tcPr>
          <w:p w14:paraId="60BFB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581" w:type="dxa"/>
            <w:vAlign w:val="center"/>
          </w:tcPr>
          <w:p w14:paraId="5CE8E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1.取得医师资格证、执业资格证，执业范围为全科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13E4E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2.从事全科医师工作2年及以上，工作期间无医疗差错事故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73D8A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3.能独立坐诊，语言表达清晰、流畅,具有良好的交流沟通能力和亲和力、良好的职业道德和团队协作精神；</w:t>
            </w:r>
          </w:p>
          <w:p w14:paraId="08CDB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  <w:t>4.具备良好身体素质，能够胜任岗位日常工作要求。</w:t>
            </w:r>
          </w:p>
        </w:tc>
        <w:tc>
          <w:tcPr>
            <w:tcW w:w="3683" w:type="dxa"/>
            <w:vAlign w:val="center"/>
          </w:tcPr>
          <w:p w14:paraId="1DEAD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</w:tr>
      <w:tr w14:paraId="0457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4A99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7C3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贵阳市观山湖区金华园街道新世界社区卫生服务中心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F14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口腔科医师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2FDD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6E53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1.独立看诊，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负责对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口腔疾病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进行诊治。</w:t>
            </w:r>
          </w:p>
          <w:p w14:paraId="44047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08" w:type="dxa"/>
            <w:vAlign w:val="center"/>
          </w:tcPr>
          <w:p w14:paraId="1A229BB5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 w14:paraId="745579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49" w:type="dxa"/>
            <w:vAlign w:val="center"/>
          </w:tcPr>
          <w:p w14:paraId="202E6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581" w:type="dxa"/>
            <w:vAlign w:val="center"/>
          </w:tcPr>
          <w:p w14:paraId="69917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1.具有口腔医师执业资格证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24E8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2.具备口腔相关工作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经验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工作期间无差错及违规事件；</w:t>
            </w:r>
          </w:p>
          <w:p w14:paraId="52FCA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6"/>
                <w:szCs w:val="16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语言表达清晰、流畅,具有良好的交流沟通能力和亲和力、良好的职业道德和团队协作精神；</w:t>
            </w:r>
          </w:p>
          <w:p w14:paraId="65601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  <w:t>4.具备良好身体素质，能够胜任岗位日常工作要求。</w:t>
            </w:r>
          </w:p>
        </w:tc>
        <w:tc>
          <w:tcPr>
            <w:tcW w:w="3683" w:type="dxa"/>
            <w:vAlign w:val="center"/>
          </w:tcPr>
          <w:p w14:paraId="4C598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</w:tr>
      <w:tr w14:paraId="4E37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F2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4A3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贵阳市观山湖区金华园街道新世界社区卫生服务中心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49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眼科医师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2721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55A5A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1.独立看诊，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负责对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眼科疾病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进行诊治。能独立完成眼科常见病、多发病（如结膜炎、干眼症、屈光检查等）的诊断与基础治疗；</w:t>
            </w:r>
          </w:p>
          <w:p w14:paraId="64D87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08" w:type="dxa"/>
            <w:vAlign w:val="center"/>
          </w:tcPr>
          <w:p w14:paraId="7B309EAE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 w14:paraId="1CC32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</w:rPr>
              <w:t>临床医学</w:t>
            </w:r>
          </w:p>
        </w:tc>
        <w:tc>
          <w:tcPr>
            <w:tcW w:w="1149" w:type="dxa"/>
            <w:vAlign w:val="center"/>
          </w:tcPr>
          <w:p w14:paraId="00F25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</w:rPr>
              <w:t>临床医学</w:t>
            </w:r>
          </w:p>
        </w:tc>
        <w:tc>
          <w:tcPr>
            <w:tcW w:w="2581" w:type="dxa"/>
            <w:vAlign w:val="center"/>
          </w:tcPr>
          <w:p w14:paraId="6DBFC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1.取得医师资格证、执业资格证，执业范围为眼耳鼻咽喉科专业；</w:t>
            </w:r>
          </w:p>
          <w:p w14:paraId="46C0D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2.从事眼科医师工作2年及以上，工作期间无医疗差错事故；</w:t>
            </w:r>
          </w:p>
          <w:p w14:paraId="0EEC0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3.能独立坐诊，语言表达清晰、流畅,具有良好的交流沟通能力和亲和力、良好的职业道德和团队协作精神；</w:t>
            </w:r>
          </w:p>
          <w:p w14:paraId="2E99E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  <w:t>4.具备良好身体素质，能够胜任岗位日常工作要求。</w:t>
            </w:r>
          </w:p>
        </w:tc>
        <w:tc>
          <w:tcPr>
            <w:tcW w:w="3683" w:type="dxa"/>
            <w:vAlign w:val="center"/>
          </w:tcPr>
          <w:p w14:paraId="557CF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</w:tr>
      <w:tr w14:paraId="339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6D04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7DA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贵阳市观山湖区金华园街道新世界社区卫生服务中心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D53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中医师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460EC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C280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1.独立看诊，并且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熟练掌握中医辨证论治及中药处方技能，同时具备西医基础诊疗能力；能开展中医适宜技术（如针灸、推拿、拔罐、艾灸等）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60EF8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  <w:p w14:paraId="28372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3.协助中医科完成住院病历书写、住院病人管理。</w:t>
            </w:r>
          </w:p>
        </w:tc>
        <w:tc>
          <w:tcPr>
            <w:tcW w:w="608" w:type="dxa"/>
            <w:vAlign w:val="center"/>
          </w:tcPr>
          <w:p w14:paraId="3D7C5005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 w14:paraId="2A71A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</w:rPr>
              <w:t>中西医结合</w:t>
            </w:r>
          </w:p>
        </w:tc>
        <w:tc>
          <w:tcPr>
            <w:tcW w:w="1149" w:type="dxa"/>
            <w:vAlign w:val="center"/>
          </w:tcPr>
          <w:p w14:paraId="3A2E04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</w:rPr>
              <w:t>中西医结合</w:t>
            </w:r>
          </w:p>
        </w:tc>
        <w:tc>
          <w:tcPr>
            <w:tcW w:w="2581" w:type="dxa"/>
            <w:vAlign w:val="center"/>
          </w:tcPr>
          <w:p w14:paraId="790F9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1.取得医师资格证、执业资格证；</w:t>
            </w:r>
          </w:p>
          <w:p w14:paraId="44140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2.从事中医合临床工作2年及以上，工作期间无医疗差错事故；</w:t>
            </w:r>
          </w:p>
          <w:p w14:paraId="3541A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3.能独立坐诊，语言表达清晰、流畅,具有良好的交流沟通能力和亲和力、良好的职业道德和团队协作精神；</w:t>
            </w:r>
          </w:p>
          <w:p w14:paraId="772A3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  <w:t>4.具备良好身体素质，能够胜任岗位日常工作要求。</w:t>
            </w:r>
          </w:p>
        </w:tc>
        <w:tc>
          <w:tcPr>
            <w:tcW w:w="3683" w:type="dxa"/>
            <w:vAlign w:val="center"/>
          </w:tcPr>
          <w:p w14:paraId="2E37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</w:pPr>
          </w:p>
        </w:tc>
      </w:tr>
      <w:tr w14:paraId="3301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D41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5C3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贵阳市观山湖区金华园街道新世界社区卫生服务中心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B4A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皮肤科医师</w:t>
            </w:r>
          </w:p>
        </w:tc>
        <w:tc>
          <w:tcPr>
            <w:tcW w:w="366" w:type="dxa"/>
            <w:shd w:val="clear" w:color="auto" w:fill="auto"/>
            <w:vAlign w:val="center"/>
          </w:tcPr>
          <w:p w14:paraId="354D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36A0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1.独立看诊，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负责对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皮肤疾病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进行诊治。</w:t>
            </w:r>
          </w:p>
          <w:p w14:paraId="494265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08" w:type="dxa"/>
            <w:vAlign w:val="center"/>
          </w:tcPr>
          <w:p w14:paraId="5E17EBDD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 w14:paraId="647769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2"/>
              </w:rPr>
              <w:t>临床医学</w:t>
            </w:r>
          </w:p>
        </w:tc>
        <w:tc>
          <w:tcPr>
            <w:tcW w:w="1149" w:type="dxa"/>
            <w:vAlign w:val="center"/>
          </w:tcPr>
          <w:p w14:paraId="7D948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16"/>
                <w:szCs w:val="16"/>
                <w:highlight w:val="none"/>
              </w:rPr>
            </w:pPr>
            <w:r>
              <w:rPr>
                <w:rFonts w:hint="eastAsia"/>
                <w:sz w:val="20"/>
                <w:szCs w:val="22"/>
              </w:rPr>
              <w:t>临床医学</w:t>
            </w:r>
          </w:p>
        </w:tc>
        <w:tc>
          <w:tcPr>
            <w:tcW w:w="2581" w:type="dxa"/>
            <w:vAlign w:val="center"/>
          </w:tcPr>
          <w:p w14:paraId="6DB5C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1.取得医师资格证、执业资格证，执业范围为皮肤病与性病专业；</w:t>
            </w:r>
          </w:p>
          <w:p w14:paraId="46C0E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2.从事皮肤科医师工作2年及以上，工作期间无医疗差错事故；</w:t>
            </w:r>
          </w:p>
          <w:p w14:paraId="10108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  <w:t>3.能独立坐诊，语言表达清晰、流畅,具有良好的交流沟通能力和亲和力、良好的职业道德和团队协作精神；</w:t>
            </w:r>
          </w:p>
          <w:p w14:paraId="1E0BB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6"/>
                <w:szCs w:val="16"/>
                <w:highlight w:val="none"/>
                <w:vertAlign w:val="baseline"/>
                <w:lang w:val="en-US" w:eastAsia="zh-CN"/>
              </w:rPr>
              <w:t>4.具备良好身体素质，能够胜任岗位日常工作要求。</w:t>
            </w:r>
          </w:p>
        </w:tc>
        <w:tc>
          <w:tcPr>
            <w:tcW w:w="3683" w:type="dxa"/>
            <w:vAlign w:val="center"/>
          </w:tcPr>
          <w:p w14:paraId="16FB9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6"/>
                <w:szCs w:val="16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141C0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0D05"/>
    <w:rsid w:val="48D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2025-11-14T07:57:00Z</dcterms:created>
  <dc:creator>WPS_1602294935</dc:creator>
  <cp:lastModifiedBy>WPS_1602294935</cp:lastModifiedBy>
  <dcterms:modified xsi:type="dcterms:W3CDTF">2025-11-14T07:58:57Z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4A1733CC110545928C58A56E788F2CD9_11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